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5"/>
        <w:tblW w:w="10580" w:type="dxa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536"/>
        <w:gridCol w:w="2173"/>
        <w:gridCol w:w="1423"/>
        <w:gridCol w:w="2206"/>
        <w:gridCol w:w="3242"/>
      </w:tblGrid>
      <w:tr w:rsidR="00D047A3" w:rsidTr="005A17DF">
        <w:trPr>
          <w:trHeight w:val="560"/>
        </w:trPr>
        <w:tc>
          <w:tcPr>
            <w:tcW w:w="10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Fonts w:ascii="Times New Roman" w:eastAsia="標楷體" w:hAnsi="Times New Roman"/>
                <w:sz w:val="40"/>
                <w:szCs w:val="40"/>
              </w:rPr>
              <w:t>新北市客家文化園區地下停車場停車申請單</w:t>
            </w:r>
          </w:p>
        </w:tc>
      </w:tr>
      <w:tr w:rsidR="00D047A3" w:rsidTr="00BE5F55">
        <w:trPr>
          <w:trHeight w:val="33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申請單位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活動名稱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Pr="008C7444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E93B10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活動日期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活動時間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705F3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聯絡人姓名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聯絡人電話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8C7444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FE589B">
        <w:trPr>
          <w:trHeight w:val="320"/>
        </w:trPr>
        <w:tc>
          <w:tcPr>
            <w:tcW w:w="10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8C7444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車籍資料</w:t>
            </w: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駕駛姓名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車牌號碼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D047A3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臨時停車證編號</w:t>
            </w:r>
          </w:p>
        </w:tc>
      </w:tr>
      <w:tr w:rsidR="00D047A3" w:rsidTr="00D047A3">
        <w:trPr>
          <w:trHeight w:val="788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Pr="008C7444" w:rsidRDefault="00507C35" w:rsidP="00507C3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範例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="00D047A3" w:rsidRPr="008C7444">
              <w:rPr>
                <w:rFonts w:ascii="Times New Roman" w:eastAsia="標楷體" w:hAnsi="Times New Roman" w:hint="eastAsia"/>
                <w:sz w:val="28"/>
                <w:szCs w:val="28"/>
              </w:rPr>
              <w:t>林維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O</w:t>
            </w:r>
            <w:r w:rsidR="00D047A3" w:rsidRPr="008C744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092274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xxxx</w:t>
            </w:r>
            <w:r w:rsidR="00D047A3" w:rsidRPr="008C744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47A3" w:rsidRPr="008C7444" w:rsidRDefault="00D047A3" w:rsidP="00507C35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  <w:r w:rsidRPr="008C7444">
              <w:rPr>
                <w:rFonts w:ascii="Times New Roman" w:eastAsia="標楷體" w:hAnsi="Times New Roman" w:hint="eastAsia"/>
                <w:sz w:val="32"/>
                <w:szCs w:val="32"/>
              </w:rPr>
              <w:t>車號</w:t>
            </w:r>
            <w:r w:rsidRPr="008C744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B</w:t>
            </w:r>
            <w:r w:rsidR="00507C35">
              <w:rPr>
                <w:rFonts w:ascii="Times New Roman" w:eastAsia="標楷體" w:hAnsi="Times New Roman"/>
                <w:sz w:val="32"/>
                <w:szCs w:val="32"/>
              </w:rPr>
              <w:t>OO</w:t>
            </w:r>
            <w:r w:rsidRPr="008C7444">
              <w:rPr>
                <w:rFonts w:ascii="Times New Roman" w:eastAsia="標楷體" w:hAnsi="Times New Roman" w:hint="eastAsia"/>
                <w:sz w:val="32"/>
                <w:szCs w:val="32"/>
              </w:rPr>
              <w:t>-81</w:t>
            </w:r>
            <w:r w:rsidR="00507C35">
              <w:rPr>
                <w:rFonts w:ascii="Times New Roman" w:eastAsia="標楷體" w:hAnsi="Times New Roman"/>
                <w:sz w:val="32"/>
                <w:szCs w:val="32"/>
              </w:rPr>
              <w:t>xx</w:t>
            </w:r>
            <w:r w:rsidRPr="008C744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Pr="008C7444" w:rsidRDefault="00D047A3" w:rsidP="00D047A3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Pr="008C7444" w:rsidRDefault="00D047A3" w:rsidP="00D047A3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Pr="008C7444" w:rsidRDefault="00D047A3" w:rsidP="008C7444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Pr="008C7444" w:rsidRDefault="00D047A3" w:rsidP="007D6318">
            <w:pPr>
              <w:pStyle w:val="a7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rPr>
          <w:trHeight w:val="208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7A3" w:rsidTr="00D047A3"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A3" w:rsidRDefault="00D047A3" w:rsidP="007D6318">
            <w:pPr>
              <w:pStyle w:val="a7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1145C" w:rsidRDefault="007D6318">
      <w:pPr>
        <w:pStyle w:val="a7"/>
        <w:ind w:right="560"/>
        <w:jc w:val="right"/>
      </w:pPr>
      <w:r>
        <w:rPr>
          <w:rFonts w:ascii="Times New Roman" w:eastAsia="標楷體" w:hAnsi="Times New Roman"/>
          <w:sz w:val="28"/>
          <w:szCs w:val="28"/>
        </w:rPr>
        <w:t>聯絡資訊：</w:t>
      </w:r>
      <w:r>
        <w:rPr>
          <w:rFonts w:ascii="Times New Roman" w:eastAsia="標楷體" w:hAnsi="Times New Roman"/>
          <w:szCs w:val="24"/>
        </w:rPr>
        <w:t>(02)2672-9996#322</w:t>
      </w:r>
      <w:r>
        <w:rPr>
          <w:rFonts w:ascii="Times New Roman" w:eastAsia="標楷體" w:hAnsi="Times New Roman"/>
          <w:szCs w:val="24"/>
        </w:rPr>
        <w:t xml:space="preserve">　</w:t>
      </w:r>
      <w:r>
        <w:rPr>
          <w:rFonts w:ascii="Times New Roman" w:eastAsia="標楷體" w:hAnsi="Times New Roman"/>
          <w:szCs w:val="24"/>
        </w:rPr>
        <w:t>E-mail</w:t>
      </w:r>
      <w:r>
        <w:rPr>
          <w:rFonts w:ascii="Times New Roman" w:eastAsia="標楷體" w:hAnsi="Times New Roman"/>
          <w:szCs w:val="24"/>
        </w:rPr>
        <w:t>：</w:t>
      </w:r>
      <w:hyperlink r:id="rId4" w:tgtFrame="_top">
        <w:r>
          <w:rPr>
            <w:rStyle w:val="a5"/>
            <w:rFonts w:ascii="Times New Roman" w:eastAsia="標楷體" w:hAnsi="Times New Roman"/>
            <w:szCs w:val="24"/>
            <w:highlight w:val="white"/>
          </w:rPr>
          <w:t>Ay9223@ntpc.gov.tw</w:t>
        </w:r>
      </w:hyperlink>
    </w:p>
    <w:sectPr w:rsidR="0011145C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5C"/>
    <w:rsid w:val="0011145C"/>
    <w:rsid w:val="002D3BC7"/>
    <w:rsid w:val="00507C35"/>
    <w:rsid w:val="00517F35"/>
    <w:rsid w:val="007D6318"/>
    <w:rsid w:val="008C7444"/>
    <w:rsid w:val="00D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EA46"/>
  <w15:docId w15:val="{8F44E2AB-CB5B-4992-94B0-E320FC9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styleId="a5">
    <w:name w:val="Hyperlink"/>
    <w:basedOn w:val="a0"/>
    <w:qFormat/>
    <w:rPr>
      <w:color w:val="0563C1"/>
      <w:u w:val="single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9223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ptchen</dc:creator>
  <dc:description/>
  <cp:lastModifiedBy>王薇怡</cp:lastModifiedBy>
  <cp:revision>2</cp:revision>
  <dcterms:created xsi:type="dcterms:W3CDTF">2020-06-09T02:25:00Z</dcterms:created>
  <dcterms:modified xsi:type="dcterms:W3CDTF">2020-06-09T02:25:00Z</dcterms:modified>
  <dc:language>zh-TW</dc:language>
</cp:coreProperties>
</file>